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2A55" w14:textId="707174A5" w:rsidR="009B2708" w:rsidRDefault="00BE431D" w:rsidP="009B2708">
      <w:r>
        <w:rPr>
          <w:b/>
          <w:u w:val="single"/>
        </w:rPr>
        <w:t xml:space="preserve">Driving </w:t>
      </w:r>
      <w:r w:rsidR="009B2708" w:rsidRPr="009B2708">
        <w:rPr>
          <w:b/>
          <w:u w:val="single"/>
        </w:rPr>
        <w:t>Directions to UCSD</w:t>
      </w:r>
      <w:r w:rsidR="004B511B">
        <w:rPr>
          <w:b/>
          <w:u w:val="single"/>
        </w:rPr>
        <w:t>, EDS/Pepper Canyon Hall</w:t>
      </w:r>
    </w:p>
    <w:p w14:paraId="7BC2C59C" w14:textId="77777777" w:rsidR="009B2708" w:rsidRDefault="009B2708" w:rsidP="009B2708"/>
    <w:p w14:paraId="7A23DD7E" w14:textId="77777777" w:rsidR="009B2708" w:rsidRDefault="009B2708" w:rsidP="009B2708">
      <w:r>
        <w:t>*</w:t>
      </w:r>
      <w:r w:rsidR="00F21AB6">
        <w:tab/>
      </w:r>
      <w:r>
        <w:t>Take I-5 to the La Jolla Village Drive Exit.</w:t>
      </w:r>
    </w:p>
    <w:p w14:paraId="4CF5134C" w14:textId="77777777" w:rsidR="009B2708" w:rsidRDefault="009B2708" w:rsidP="009B2708"/>
    <w:p w14:paraId="70F2336E" w14:textId="77777777" w:rsidR="009B2708" w:rsidRDefault="009B2708" w:rsidP="009B2708">
      <w:r>
        <w:t>*</w:t>
      </w:r>
      <w:r w:rsidR="00F21AB6">
        <w:tab/>
      </w:r>
      <w:r w:rsidR="004B511B">
        <w:t xml:space="preserve">Exit and head west on </w:t>
      </w:r>
      <w:r w:rsidRPr="009B2708">
        <w:t>La Jolla Village Dr</w:t>
      </w:r>
      <w:r>
        <w:t xml:space="preserve">. </w:t>
      </w:r>
    </w:p>
    <w:p w14:paraId="16AC0796" w14:textId="77777777" w:rsidR="009B2708" w:rsidRDefault="009B2708" w:rsidP="009B2708"/>
    <w:p w14:paraId="60ABCC73" w14:textId="77777777" w:rsidR="009B2708" w:rsidRDefault="009B2708" w:rsidP="009B2708">
      <w:r>
        <w:t>*</w:t>
      </w:r>
      <w:r w:rsidR="00F21AB6">
        <w:tab/>
      </w:r>
      <w:r w:rsidRPr="009B2708">
        <w:t>Take the 1st right onto Villa La Jolla Dr</w:t>
      </w:r>
      <w:r>
        <w:t xml:space="preserve">. </w:t>
      </w:r>
    </w:p>
    <w:p w14:paraId="39CF3224" w14:textId="77777777" w:rsidR="004B511B" w:rsidRDefault="004B511B" w:rsidP="009B2708"/>
    <w:p w14:paraId="3A4CD51B" w14:textId="1078F2CB" w:rsidR="00F54A25" w:rsidRDefault="00F21AB6" w:rsidP="00F21AB6">
      <w:pPr>
        <w:ind w:left="720" w:hanging="720"/>
      </w:pPr>
      <w:r>
        <w:t>*</w:t>
      </w:r>
      <w:r>
        <w:tab/>
      </w:r>
      <w:r w:rsidR="009B2708">
        <w:t>Villa La Jolla Dr. ends at the Gilman Parking Structure.  Proceed into the parking structure</w:t>
      </w:r>
      <w:r w:rsidR="00B25D1E">
        <w:t xml:space="preserve">, </w:t>
      </w:r>
      <w:r w:rsidR="00A55EA0">
        <w:t xml:space="preserve">and park in any unreserved space marked with a </w:t>
      </w:r>
      <w:r w:rsidR="004B511B">
        <w:t>V</w:t>
      </w:r>
      <w:r w:rsidR="00FB5309">
        <w:t xml:space="preserve">. </w:t>
      </w:r>
      <w:r w:rsidR="00A55EA0">
        <w:t xml:space="preserve"> Permit machines are located by the main structure exits.  Purchase a permit and then place it in plain sight on your dashboard.</w:t>
      </w:r>
      <w:r w:rsidR="00EA6A2D">
        <w:t xml:space="preserve"> Parking enforcement patrols regularly so make sure to get enough time on your pass.</w:t>
      </w:r>
      <w:r w:rsidR="002F6BEB">
        <w:t xml:space="preserve"> </w:t>
      </w:r>
    </w:p>
    <w:p w14:paraId="30984646" w14:textId="77777777" w:rsidR="00F54A25" w:rsidRDefault="00F54A25" w:rsidP="00F54A25">
      <w:pPr>
        <w:rPr>
          <w:b/>
          <w:u w:val="single"/>
        </w:rPr>
      </w:pPr>
    </w:p>
    <w:p w14:paraId="5CCCC09F" w14:textId="77777777" w:rsidR="005D4FDF" w:rsidRPr="005D4FDF" w:rsidRDefault="005D4FDF" w:rsidP="005D4FDF">
      <w:pPr>
        <w:ind w:left="720" w:hanging="720"/>
        <w:rPr>
          <w:b/>
          <w:u w:val="single"/>
        </w:rPr>
      </w:pPr>
      <w:r w:rsidRPr="005D4FDF">
        <w:rPr>
          <w:b/>
          <w:u w:val="single"/>
        </w:rPr>
        <w:t xml:space="preserve">Directions to </w:t>
      </w:r>
      <w:r>
        <w:rPr>
          <w:b/>
          <w:u w:val="single"/>
        </w:rPr>
        <w:t>EDS/</w:t>
      </w:r>
      <w:r w:rsidRPr="005D4FDF">
        <w:rPr>
          <w:b/>
          <w:u w:val="single"/>
        </w:rPr>
        <w:t>Pepper Canyon Hall from the Gilman Parking Structure</w:t>
      </w:r>
    </w:p>
    <w:p w14:paraId="360681C2" w14:textId="77777777" w:rsidR="005D4FDF" w:rsidRDefault="005D4FDF" w:rsidP="005D4FDF">
      <w:pPr>
        <w:ind w:left="720" w:hanging="720"/>
      </w:pPr>
    </w:p>
    <w:p w14:paraId="32ACBBD4" w14:textId="2D55C912" w:rsidR="005D4FDF" w:rsidRDefault="005D4FDF" w:rsidP="005D4FDF">
      <w:pPr>
        <w:ind w:left="720" w:hanging="720"/>
      </w:pPr>
      <w:r>
        <w:t>*</w:t>
      </w:r>
      <w:r>
        <w:tab/>
        <w:t>The Education Studies Program is located on the 3</w:t>
      </w:r>
      <w:r w:rsidRPr="005D4FDF">
        <w:rPr>
          <w:vertAlign w:val="superscript"/>
        </w:rPr>
        <w:t>rd</w:t>
      </w:r>
      <w:r>
        <w:t xml:space="preserve"> Floor of Pepper Canyon Hall </w:t>
      </w:r>
      <w:r w:rsidR="00643DC3">
        <w:t>just north of</w:t>
      </w:r>
      <w:r>
        <w:t xml:space="preserve"> the Gilman Parking Structure on Russell Drive.</w:t>
      </w:r>
      <w:r w:rsidR="00FB5309">
        <w:t xml:space="preserve"> </w:t>
      </w:r>
    </w:p>
    <w:p w14:paraId="213735C8" w14:textId="77777777" w:rsidR="009022DB" w:rsidRDefault="009022DB" w:rsidP="005D4FDF">
      <w:pPr>
        <w:ind w:left="720" w:hanging="720"/>
      </w:pPr>
    </w:p>
    <w:p w14:paraId="27AE9161" w14:textId="77777777" w:rsidR="00F21AB6" w:rsidRDefault="00F21AB6" w:rsidP="005D4FDF">
      <w:pPr>
        <w:ind w:left="720" w:hanging="720"/>
      </w:pPr>
    </w:p>
    <w:p w14:paraId="6F0BF626" w14:textId="51C6BEBA" w:rsidR="009022DB" w:rsidRDefault="00EA013C" w:rsidP="00F21AB6">
      <w:r>
        <w:rPr>
          <w:noProof/>
          <w:lang w:eastAsia="en-US"/>
        </w:rPr>
        <w:drawing>
          <wp:inline distT="0" distB="0" distL="0" distR="0" wp14:anchorId="38EF0DAF" wp14:editId="45ECD268">
            <wp:extent cx="3035866" cy="3429000"/>
            <wp:effectExtent l="25400" t="0" r="121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66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065BC4" w14:textId="77777777" w:rsidR="009022DB" w:rsidRPr="009022DB" w:rsidRDefault="009022DB" w:rsidP="009022DB"/>
    <w:p w14:paraId="17F4031B" w14:textId="77777777" w:rsidR="009022DB" w:rsidRDefault="009022DB" w:rsidP="009022DB"/>
    <w:p w14:paraId="38FB3383" w14:textId="77777777" w:rsidR="009022DB" w:rsidRPr="00D169BD" w:rsidRDefault="009022DB" w:rsidP="009022DB">
      <w:pPr>
        <w:rPr>
          <w:sz w:val="28"/>
          <w:szCs w:val="28"/>
        </w:rPr>
      </w:pPr>
      <w:r w:rsidRPr="00D169BD">
        <w:rPr>
          <w:sz w:val="28"/>
          <w:szCs w:val="28"/>
        </w:rPr>
        <w:t xml:space="preserve">An interactive campus map can be found here: </w:t>
      </w:r>
      <w:hyperlink r:id="rId6" w:history="1">
        <w:r w:rsidRPr="00D169BD">
          <w:rPr>
            <w:rStyle w:val="Hyperlink"/>
            <w:sz w:val="28"/>
            <w:szCs w:val="28"/>
          </w:rPr>
          <w:t>UC San Diego Cam</w:t>
        </w:r>
        <w:r w:rsidRPr="00D169BD">
          <w:rPr>
            <w:rStyle w:val="Hyperlink"/>
            <w:sz w:val="28"/>
            <w:szCs w:val="28"/>
          </w:rPr>
          <w:t>p</w:t>
        </w:r>
        <w:r w:rsidRPr="00D169BD">
          <w:rPr>
            <w:rStyle w:val="Hyperlink"/>
            <w:sz w:val="28"/>
            <w:szCs w:val="28"/>
          </w:rPr>
          <w:t>us Map</w:t>
        </w:r>
      </w:hyperlink>
    </w:p>
    <w:p w14:paraId="508FD3CA" w14:textId="0B06FFC9" w:rsidR="009B2708" w:rsidRDefault="009B2708" w:rsidP="009022DB"/>
    <w:p w14:paraId="268F71AD" w14:textId="6808C167" w:rsidR="00D169BD" w:rsidRDefault="00D169BD" w:rsidP="009022DB"/>
    <w:p w14:paraId="32F0782A" w14:textId="4E3EC4BD" w:rsidR="00D169BD" w:rsidRDefault="00D169BD" w:rsidP="009022DB"/>
    <w:p w14:paraId="590E6C90" w14:textId="1967AB5A" w:rsidR="00D169BD" w:rsidRDefault="00D169BD" w:rsidP="009022DB"/>
    <w:p w14:paraId="5394F0BD" w14:textId="13E453F6" w:rsidR="00D169BD" w:rsidRDefault="00D169BD" w:rsidP="00D169BD">
      <w:pPr>
        <w:jc w:val="right"/>
        <w:rPr>
          <w:sz w:val="28"/>
          <w:szCs w:val="28"/>
        </w:rPr>
      </w:pPr>
    </w:p>
    <w:p w14:paraId="3975BAEA" w14:textId="77777777" w:rsidR="00D169BD" w:rsidRPr="00D169BD" w:rsidRDefault="00D169BD" w:rsidP="00D169BD">
      <w:pPr>
        <w:rPr>
          <w:sz w:val="28"/>
          <w:szCs w:val="28"/>
        </w:rPr>
      </w:pPr>
    </w:p>
    <w:sectPr w:rsidR="00D169BD" w:rsidRPr="00D169BD" w:rsidSect="00F54A25">
      <w:pgSz w:w="12240" w:h="15840"/>
      <w:pgMar w:top="1008" w:right="1440" w:bottom="1008" w:left="144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232"/>
    <w:multiLevelType w:val="hybridMultilevel"/>
    <w:tmpl w:val="61B60466"/>
    <w:lvl w:ilvl="0" w:tplc="EA4C292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6A6E"/>
    <w:multiLevelType w:val="hybridMultilevel"/>
    <w:tmpl w:val="C6B6A6C8"/>
    <w:lvl w:ilvl="0" w:tplc="500C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08"/>
    <w:rsid w:val="00061BB1"/>
    <w:rsid w:val="001A7F6C"/>
    <w:rsid w:val="002F6BEB"/>
    <w:rsid w:val="002F7EB1"/>
    <w:rsid w:val="003D06F3"/>
    <w:rsid w:val="0045569F"/>
    <w:rsid w:val="004B511B"/>
    <w:rsid w:val="0051052F"/>
    <w:rsid w:val="00513688"/>
    <w:rsid w:val="0053793C"/>
    <w:rsid w:val="005D4FDF"/>
    <w:rsid w:val="00643DC3"/>
    <w:rsid w:val="006A7B66"/>
    <w:rsid w:val="00872FF6"/>
    <w:rsid w:val="009022DB"/>
    <w:rsid w:val="009B2708"/>
    <w:rsid w:val="00A14269"/>
    <w:rsid w:val="00A55EA0"/>
    <w:rsid w:val="00AF2FF8"/>
    <w:rsid w:val="00B25D1E"/>
    <w:rsid w:val="00B30797"/>
    <w:rsid w:val="00B32B15"/>
    <w:rsid w:val="00BE431D"/>
    <w:rsid w:val="00D169BD"/>
    <w:rsid w:val="00EA013C"/>
    <w:rsid w:val="00EA6A2D"/>
    <w:rsid w:val="00EC1C39"/>
    <w:rsid w:val="00F21AB6"/>
    <w:rsid w:val="00F54A25"/>
    <w:rsid w:val="00FB5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26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2708"/>
    <w:rPr>
      <w:color w:val="0000FF"/>
      <w:u w:val="single"/>
    </w:rPr>
  </w:style>
  <w:style w:type="paragraph" w:styleId="ListParagraph">
    <w:name w:val="List Paragraph"/>
    <w:basedOn w:val="Normal"/>
    <w:rsid w:val="00F21A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69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02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ucsd.edu/map/defa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Main</Company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Keegan</dc:creator>
  <cp:keywords/>
  <dc:description/>
  <cp:lastModifiedBy>Sheila Keegan</cp:lastModifiedBy>
  <cp:revision>10</cp:revision>
  <cp:lastPrinted>2009-10-21T20:27:00Z</cp:lastPrinted>
  <dcterms:created xsi:type="dcterms:W3CDTF">2016-03-11T20:16:00Z</dcterms:created>
  <dcterms:modified xsi:type="dcterms:W3CDTF">2018-10-29T21:45:00Z</dcterms:modified>
  <cp:category/>
</cp:coreProperties>
</file>